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3B" w:rsidRDefault="00767829">
      <w:pPr>
        <w:pStyle w:val="a4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66725" cy="60007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3B" w:rsidRDefault="00BB473B">
      <w:pPr>
        <w:pStyle w:val="a4"/>
        <w:rPr>
          <w:color w:val="FF0000"/>
          <w:sz w:val="18"/>
          <w:szCs w:val="18"/>
        </w:rPr>
      </w:pPr>
    </w:p>
    <w:p w:rsidR="00BB473B" w:rsidRDefault="00767829">
      <w:pPr>
        <w:pStyle w:val="a4"/>
        <w:rPr>
          <w:sz w:val="26"/>
          <w:szCs w:val="26"/>
        </w:rPr>
      </w:pPr>
      <w:r>
        <w:rPr>
          <w:sz w:val="26"/>
          <w:szCs w:val="26"/>
        </w:rPr>
        <w:t>АДМИНИСТРАЦИЯ ГОРОДА НИЖНЕГО НОВГОРОДА</w:t>
      </w:r>
    </w:p>
    <w:p w:rsidR="00BB473B" w:rsidRDefault="00BB473B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BB473B" w:rsidRDefault="007678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BB473B" w:rsidRDefault="007678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«Школа  № 160»</w:t>
      </w:r>
    </w:p>
    <w:p w:rsidR="00BB473B" w:rsidRDefault="00BB473B">
      <w:pPr>
        <w:jc w:val="center"/>
        <w:outlineLvl w:val="0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3"/>
      </w:tblGrid>
      <w:tr w:rsidR="00BB473B">
        <w:tc>
          <w:tcPr>
            <w:tcW w:w="5868" w:type="dxa"/>
          </w:tcPr>
          <w:p w:rsidR="00BB473B" w:rsidRDefault="00BB473B">
            <w:pPr>
              <w:outlineLvl w:val="0"/>
              <w:rPr>
                <w:rFonts w:ascii="Times New Roman" w:hAnsi="Times New Roman"/>
                <w:b/>
              </w:rPr>
            </w:pPr>
          </w:p>
          <w:p w:rsidR="00BB473B" w:rsidRDefault="00BB473B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703" w:type="dxa"/>
          </w:tcPr>
          <w:p w:rsidR="00BB473B" w:rsidRDefault="0076782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B473B" w:rsidRDefault="0076782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«Школа №160» </w:t>
            </w:r>
          </w:p>
          <w:p w:rsidR="00BB473B" w:rsidRDefault="0076782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М.Е. Лебедев</w:t>
            </w:r>
          </w:p>
          <w:p w:rsidR="00BB473B" w:rsidRDefault="00BB473B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BB473B" w:rsidRDefault="00BB4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3B" w:rsidRDefault="00767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месячника “Засветись» с 03.10. – 28.10.2023г.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6521"/>
        <w:gridCol w:w="1134"/>
        <w:gridCol w:w="1985"/>
      </w:tblGrid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B473B" w:rsidRDefault="0076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BB473B" w:rsidRDefault="0076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BB473B" w:rsidRDefault="0076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сайте школы видеороликов «Засветись!»</w:t>
            </w:r>
          </w:p>
        </w:tc>
        <w:tc>
          <w:tcPr>
            <w:tcW w:w="1134" w:type="dxa"/>
          </w:tcPr>
          <w:p w:rsidR="00BB473B" w:rsidRDefault="00BB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Р.В.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Жарчикова Н.П.</w:t>
            </w:r>
          </w:p>
        </w:tc>
      </w:tr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с учащимися по правилам поведения в транспорте, на проезжей части, во дворах;</w:t>
            </w:r>
          </w:p>
        </w:tc>
        <w:tc>
          <w:tcPr>
            <w:tcW w:w="1134" w:type="dxa"/>
          </w:tcPr>
          <w:p w:rsidR="00BB473B" w:rsidRDefault="0076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1 - 11</w:t>
            </w:r>
          </w:p>
        </w:tc>
        <w:tc>
          <w:tcPr>
            <w:tcW w:w="1985" w:type="dxa"/>
          </w:tcPr>
          <w:p w:rsidR="00BB473B" w:rsidRDefault="0076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Составление схем безопасных мар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 xml:space="preserve">шрутов движения детей в школу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обратно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«Дом – школа – дом»;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    /Мониторинг 13.10.23./</w:t>
            </w:r>
          </w:p>
        </w:tc>
        <w:tc>
          <w:tcPr>
            <w:tcW w:w="1134" w:type="dxa"/>
          </w:tcPr>
          <w:p w:rsidR="00BB473B" w:rsidRDefault="0076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1 - 11</w:t>
            </w:r>
          </w:p>
        </w:tc>
        <w:tc>
          <w:tcPr>
            <w:tcW w:w="1985" w:type="dxa"/>
          </w:tcPr>
          <w:p w:rsidR="00BB473B" w:rsidRDefault="0076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«Родительский патруль»: информационно-профилактическое мероприятие «Береги пешехода»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Еженедельно: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07.10.23.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14.10.23.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21.10.23. 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28.10.23.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об участии в мероприятии направить на электронную почту    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center-1991@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and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B473B" w:rsidRDefault="00BB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73B" w:rsidRDefault="00BB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73B" w:rsidRDefault="00BB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 кл.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в кл.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 кл.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 кл.</w:t>
            </w:r>
          </w:p>
        </w:tc>
        <w:tc>
          <w:tcPr>
            <w:tcW w:w="1985" w:type="dxa"/>
          </w:tcPr>
          <w:p w:rsidR="00BB473B" w:rsidRDefault="00BB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73B" w:rsidRDefault="00BB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Р.В.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Зубова О.А.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И.В.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Тураева Е.А</w:t>
            </w:r>
          </w:p>
        </w:tc>
      </w:tr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Фотофлэшмоб «Засветись!» (Разместить фото учащихся класса с СВЭ с хештегом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#Засветись!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папку «Профилактика ПДД ЗАСВЕТИСЬ!!!»)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Отчёт 19.10.22./</w:t>
            </w:r>
          </w:p>
        </w:tc>
        <w:tc>
          <w:tcPr>
            <w:tcW w:w="1134" w:type="dxa"/>
          </w:tcPr>
          <w:p w:rsidR="00BB473B" w:rsidRDefault="0076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1 - 11</w:t>
            </w:r>
          </w:p>
        </w:tc>
        <w:tc>
          <w:tcPr>
            <w:tcW w:w="1985" w:type="dxa"/>
          </w:tcPr>
          <w:p w:rsidR="00BB473B" w:rsidRDefault="0076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освещённости и содержания пешеходных переходов в районе школы и по маршруту следования детей «Дом-школа-дом»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/Отчёт 20.10.23./</w:t>
            </w:r>
          </w:p>
        </w:tc>
        <w:tc>
          <w:tcPr>
            <w:tcW w:w="1134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 кл.</w:t>
            </w:r>
          </w:p>
        </w:tc>
        <w:tc>
          <w:tcPr>
            <w:tcW w:w="1985" w:type="dxa"/>
          </w:tcPr>
          <w:p w:rsidR="00BB473B" w:rsidRDefault="00767829" w:rsidP="00E00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Воробьёва </w:t>
            </w:r>
            <w:r w:rsidR="00E00CEF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bookmarkStart w:id="0" w:name="_GoBack"/>
            <w:bookmarkEnd w:id="0"/>
          </w:p>
        </w:tc>
      </w:tr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наличия на элементах одежды СВЭ.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отчета: 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Класс______Возраст от 7   до 10 лет_____  из них без СВЭ_____ 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Возраст от 11 до 14 лет ____  из них без СВЭ_____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Возраст от 15 до 18 лет ____  из них без СВЭ _____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/Отчёт 26.10.22./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BB473B" w:rsidRDefault="0076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1 - 11</w:t>
            </w:r>
          </w:p>
        </w:tc>
        <w:tc>
          <w:tcPr>
            <w:tcW w:w="1985" w:type="dxa"/>
          </w:tcPr>
          <w:p w:rsidR="00BB473B" w:rsidRDefault="0076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световозвращающих элементов. Необходимо записать видеоролик (до 1,5 мин).</w:t>
            </w:r>
          </w:p>
        </w:tc>
        <w:tc>
          <w:tcPr>
            <w:tcW w:w="1134" w:type="dxa"/>
          </w:tcPr>
          <w:p w:rsidR="00BB473B" w:rsidRDefault="00BB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Штейникова Д.И.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Волчкова С.В.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Цыпленкова Н.А.</w:t>
            </w:r>
          </w:p>
        </w:tc>
      </w:tr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БДД перед осенними каникулами</w:t>
            </w:r>
          </w:p>
        </w:tc>
        <w:tc>
          <w:tcPr>
            <w:tcW w:w="1134" w:type="dxa"/>
          </w:tcPr>
          <w:p w:rsidR="00BB473B" w:rsidRDefault="0076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1 - 11</w:t>
            </w:r>
          </w:p>
        </w:tc>
        <w:tc>
          <w:tcPr>
            <w:tcW w:w="1985" w:type="dxa"/>
          </w:tcPr>
          <w:p w:rsidR="00BB473B" w:rsidRDefault="0076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BB473B">
        <w:tc>
          <w:tcPr>
            <w:tcW w:w="567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 по месячнику «Засветись» направить с нарастающим итогом 12.10.2023 г. и 28.10.2023г. на электр. Почту</w:t>
            </w:r>
          </w:p>
          <w:p w:rsidR="00BB473B" w:rsidRDefault="0076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center-1991@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and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BB473B" w:rsidRDefault="00B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473B" w:rsidRDefault="00BB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73B" w:rsidRDefault="00767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Жарчикова Н.П.</w:t>
            </w:r>
          </w:p>
        </w:tc>
      </w:tr>
    </w:tbl>
    <w:p w:rsidR="00BB473B" w:rsidRDefault="00767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Жарчикова Н.П.</w:t>
      </w:r>
    </w:p>
    <w:p w:rsidR="00BB473B" w:rsidRDefault="00767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педагог-организатор ОБЖ</w:t>
      </w:r>
    </w:p>
    <w:sectPr w:rsidR="00BB47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CB" w:rsidRDefault="00FE14CB">
      <w:pPr>
        <w:spacing w:line="240" w:lineRule="auto"/>
      </w:pPr>
      <w:r>
        <w:separator/>
      </w:r>
    </w:p>
  </w:endnote>
  <w:endnote w:type="continuationSeparator" w:id="0">
    <w:p w:rsidR="00FE14CB" w:rsidRDefault="00FE1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CB" w:rsidRDefault="00FE14CB">
      <w:pPr>
        <w:spacing w:after="0"/>
      </w:pPr>
      <w:r>
        <w:separator/>
      </w:r>
    </w:p>
  </w:footnote>
  <w:footnote w:type="continuationSeparator" w:id="0">
    <w:p w:rsidR="00FE14CB" w:rsidRDefault="00FE14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EF"/>
    <w:rsid w:val="00170506"/>
    <w:rsid w:val="002C4420"/>
    <w:rsid w:val="003240F7"/>
    <w:rsid w:val="00480397"/>
    <w:rsid w:val="004901B9"/>
    <w:rsid w:val="004B2102"/>
    <w:rsid w:val="005F7622"/>
    <w:rsid w:val="00647121"/>
    <w:rsid w:val="00767829"/>
    <w:rsid w:val="008D3C58"/>
    <w:rsid w:val="009C11EF"/>
    <w:rsid w:val="00BB473B"/>
    <w:rsid w:val="00E00CEF"/>
    <w:rsid w:val="00FE14CB"/>
    <w:rsid w:val="36E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415F"/>
  <w15:docId w15:val="{280F2370-D95D-4767-BB0D-B1313DC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-199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er-199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7</cp:revision>
  <dcterms:created xsi:type="dcterms:W3CDTF">2022-10-10T06:53:00Z</dcterms:created>
  <dcterms:modified xsi:type="dcterms:W3CDTF">2023-11-25T09:38:00Z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DC4D8DC820D34B8E80CCC205C2539279</vt:lpwstr>
  </property>
</Properties>
</file>